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EDBF" w14:textId="68BB6F20" w:rsidR="00537197" w:rsidRPr="00C33176" w:rsidRDefault="00F62C33" w:rsidP="00C33176">
      <w:pPr>
        <w:widowControl/>
        <w:adjustRightInd w:val="0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2318A">
        <w:rPr>
          <w:rFonts w:ascii="仿宋_GB2312" w:eastAsia="仿宋_GB2312" w:hint="eastAsia"/>
          <w:sz w:val="32"/>
          <w:szCs w:val="32"/>
        </w:rPr>
        <w:fldChar w:fldCharType="begin"/>
      </w:r>
      <w:r w:rsidRPr="00D2318A">
        <w:rPr>
          <w:rFonts w:ascii="仿宋_GB2312" w:eastAsia="仿宋_GB2312" w:hint="eastAsia"/>
          <w:sz w:val="32"/>
          <w:szCs w:val="32"/>
        </w:rPr>
        <w:instrText xml:space="preserve"> HYPERLINK "http://lsz.e21cn.com/tools/file.ashx?id=c82ad5672a190adae53166c919ed7a7d" \t "_blank" </w:instrText>
      </w:r>
      <w:r w:rsidRPr="00D2318A">
        <w:rPr>
          <w:rFonts w:ascii="仿宋_GB2312" w:eastAsia="仿宋_GB2312" w:hint="eastAsia"/>
          <w:sz w:val="32"/>
          <w:szCs w:val="32"/>
        </w:rPr>
        <w:fldChar w:fldCharType="separate"/>
      </w:r>
      <w:r w:rsidRPr="00D2318A"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C33176">
        <w:rPr>
          <w:rFonts w:ascii="仿宋_GB2312" w:eastAsia="仿宋_GB2312" w:hAnsi="黑体" w:cs="宋体" w:hint="eastAsia"/>
          <w:kern w:val="0"/>
          <w:sz w:val="32"/>
          <w:szCs w:val="32"/>
        </w:rPr>
        <w:t>1</w:t>
      </w:r>
      <w:r w:rsidRPr="00D2318A">
        <w:rPr>
          <w:rFonts w:ascii="仿宋_GB2312" w:eastAsia="仿宋_GB2312" w:hAnsi="黑体" w:cs="宋体" w:hint="eastAsia"/>
          <w:kern w:val="0"/>
          <w:sz w:val="32"/>
          <w:szCs w:val="32"/>
        </w:rPr>
        <w:t>：凉山州螺髻山旅游景区综合服务中心拟聘用人员名单</w:t>
      </w:r>
      <w:r w:rsidRPr="00D2318A">
        <w:rPr>
          <w:rFonts w:ascii="仿宋_GB2312" w:eastAsia="仿宋_GB2312" w:hAnsi="黑体" w:cs="宋体" w:hint="eastAsia"/>
          <w:kern w:val="0"/>
          <w:sz w:val="32"/>
          <w:szCs w:val="32"/>
        </w:rPr>
        <w:fldChar w:fldCharType="end"/>
      </w:r>
    </w:p>
    <w:tbl>
      <w:tblPr>
        <w:tblpPr w:leftFromText="180" w:rightFromText="180" w:vertAnchor="page" w:horzAnchor="page" w:tblpX="853" w:tblpY="3606"/>
        <w:tblOverlap w:val="never"/>
        <w:tblW w:w="13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85"/>
        <w:gridCol w:w="810"/>
        <w:gridCol w:w="1440"/>
        <w:gridCol w:w="1995"/>
        <w:gridCol w:w="1365"/>
        <w:gridCol w:w="2730"/>
        <w:gridCol w:w="1065"/>
        <w:gridCol w:w="1290"/>
      </w:tblGrid>
      <w:tr w:rsidR="00B73D82" w14:paraId="4F2A1839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68304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D06FE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2369C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5CDB8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1FDE3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5B279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CB0F6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9F7C2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考试总成绩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286CD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排名</w:t>
            </w:r>
          </w:p>
        </w:tc>
      </w:tr>
      <w:tr w:rsidR="00B73D82" w14:paraId="3C2C1C77" w14:textId="77777777" w:rsidTr="00B73D82">
        <w:trPr>
          <w:trHeight w:val="6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033ED" w14:textId="7AEC383B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财务人员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4D02E" w14:textId="10EBA715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米尔体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360AF" w14:textId="0505ACBA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0E99A" w14:textId="4E905B0E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199406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E6C1F" w14:textId="2F90C89D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2020020309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6BD6D" w14:textId="0C12580C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C78E5" w14:textId="2D729B81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西华师范大学，会计学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49970" w14:textId="0A93C2C3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74.65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F3E0B" w14:textId="7777777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73D82" w14:paraId="42BBE069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CCD70" w14:textId="77777777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财务人员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1EAC0" w14:textId="76F0285A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孔秀英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78FE9" w14:textId="2B655254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8A50E" w14:textId="4D431236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198409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0C189" w14:textId="3ABC9F48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2020020306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D6822" w14:textId="3CF56C20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F464E" w14:textId="3FB8ABBC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西昌学院，会计电算化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F2471" w14:textId="4FAE7F04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74.05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606B3" w14:textId="785A7DD0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B73D82" w14:paraId="5876251C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1A953" w14:textId="4A168533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999F0" w14:textId="408EDABD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衣比常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35C49" w14:textId="16B1151D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83D07" w14:textId="507AB48D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199002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A0D96" w14:textId="59B206C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2020010104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7F761" w14:textId="6005BAAA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A0D72" w14:textId="1E992A69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内江师范学院，计算机科学和技术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71ADA" w14:textId="6069BACD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85.5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DE4FB" w14:textId="3E422066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B73D82" w14:paraId="02002B59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D4077" w14:textId="0C16194D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EF84" w14:textId="29C2B8B0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则日散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7966F" w14:textId="5AC44C41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30759" w14:textId="36F4A4D7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199209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DD83F" w14:textId="6384ED62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2020010108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DA67A" w14:textId="00E45235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87C00" w14:textId="0E8F1CC4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四川师范大学，法律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F3CCB" w14:textId="08D01D0A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82.7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BF484" w14:textId="11582105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B73D82" w14:paraId="261FE52A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F82AF" w14:textId="4972BB72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52ACD" w14:textId="7B3B34E8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阿平尔从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7A8EE" w14:textId="565C2CCC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87D9E" w14:textId="1601EE50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199310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7D0FD" w14:textId="63120F3A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2020010107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97BC3" w14:textId="45A2C9BF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DB971" w14:textId="11BCF52D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四川师范大学，法律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F9486" w14:textId="5BF296BA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79.3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17DB2" w14:textId="06A18E7F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B73D82" w14:paraId="4C036BA2" w14:textId="77777777" w:rsidTr="00B73D82">
        <w:trPr>
          <w:trHeight w:val="54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89E36" w14:textId="45045973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工作人员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A6398" w14:textId="0EC4CB05" w:rsidR="00B73D82" w:rsidRDefault="00B73D82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田园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A039" w14:textId="224DC081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E9B05" w14:textId="6EDC1C2E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199406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E19BC" w14:textId="5EE70410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2020010216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E1225" w14:textId="27A74EBF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AEEE8" w14:textId="2042AD3C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成都学院，会展经济与管理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A82F4" w14:textId="3A28D695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E96FD" w14:textId="7EE4525C" w:rsidR="00B73D82" w:rsidRDefault="00B73D82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</w:tr>
    </w:tbl>
    <w:p w14:paraId="6DE5E716" w14:textId="77777777" w:rsidR="00537197" w:rsidRPr="00F85077" w:rsidRDefault="00537197"/>
    <w:p w14:paraId="27DF20F1" w14:textId="77777777" w:rsidR="00537197" w:rsidRDefault="00537197"/>
    <w:p w14:paraId="35FF9165" w14:textId="77777777" w:rsidR="00537197" w:rsidRDefault="00537197"/>
    <w:p w14:paraId="2879B359" w14:textId="77777777" w:rsidR="00537197" w:rsidRDefault="00537197"/>
    <w:p w14:paraId="5FE22723" w14:textId="77777777" w:rsidR="00537197" w:rsidRDefault="00537197"/>
    <w:p w14:paraId="02044056" w14:textId="77777777" w:rsidR="00537197" w:rsidRDefault="00537197"/>
    <w:p w14:paraId="7824D5D1" w14:textId="77777777" w:rsidR="00537197" w:rsidRPr="00F85077" w:rsidRDefault="00537197">
      <w:pPr>
        <w:tabs>
          <w:tab w:val="left" w:pos="7812"/>
        </w:tabs>
        <w:jc w:val="left"/>
      </w:pPr>
    </w:p>
    <w:sectPr w:rsidR="00537197" w:rsidRPr="00F85077">
      <w:pgSz w:w="16838" w:h="11906" w:orient="landscape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7D84" w14:textId="77777777" w:rsidR="00587A38" w:rsidRDefault="00587A38" w:rsidP="0035011D">
      <w:r>
        <w:separator/>
      </w:r>
    </w:p>
  </w:endnote>
  <w:endnote w:type="continuationSeparator" w:id="0">
    <w:p w14:paraId="3F4F76A4" w14:textId="77777777" w:rsidR="00587A38" w:rsidRDefault="00587A38" w:rsidP="003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94B1" w14:textId="77777777" w:rsidR="00587A38" w:rsidRDefault="00587A38" w:rsidP="0035011D">
      <w:r>
        <w:separator/>
      </w:r>
    </w:p>
  </w:footnote>
  <w:footnote w:type="continuationSeparator" w:id="0">
    <w:p w14:paraId="46C19FE3" w14:textId="77777777" w:rsidR="00587A38" w:rsidRDefault="00587A38" w:rsidP="003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C77CAB"/>
    <w:rsid w:val="001D3C8B"/>
    <w:rsid w:val="0035011D"/>
    <w:rsid w:val="004B00B3"/>
    <w:rsid w:val="00537197"/>
    <w:rsid w:val="00553600"/>
    <w:rsid w:val="00587A38"/>
    <w:rsid w:val="005F053B"/>
    <w:rsid w:val="00655C48"/>
    <w:rsid w:val="006E39E3"/>
    <w:rsid w:val="009E5477"/>
    <w:rsid w:val="00B73D82"/>
    <w:rsid w:val="00C33176"/>
    <w:rsid w:val="00C611F9"/>
    <w:rsid w:val="00F62C33"/>
    <w:rsid w:val="00F85077"/>
    <w:rsid w:val="18C77CAB"/>
    <w:rsid w:val="1CDA2AC1"/>
    <w:rsid w:val="6B223FE1"/>
    <w:rsid w:val="6B3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421BBB"/>
  <w15:docId w15:val="{15359559-1782-40FF-9A5C-C1992B8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01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5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01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281</Characters>
  <Application>Microsoft Office Word</Application>
  <DocSecurity>0</DocSecurity>
  <Lines>2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兰青青</dc:creator>
  <cp:lastModifiedBy>马 立杰</cp:lastModifiedBy>
  <cp:revision>7</cp:revision>
  <cp:lastPrinted>2021-01-20T03:59:00Z</cp:lastPrinted>
  <dcterms:created xsi:type="dcterms:W3CDTF">2021-01-19T09:08:00Z</dcterms:created>
  <dcterms:modified xsi:type="dcterms:W3CDTF">2021-01-22T02:16:00Z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